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3B" w:rsidRDefault="00A0233B" w:rsidP="00A0233B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 w:val="27"/>
          <w:szCs w:val="27"/>
        </w:rPr>
        <w:t>Внеклассное мероприятие к 23 февраля.</w:t>
      </w: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Конкурсная программа для 6 класса.</w:t>
      </w: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</w:p>
    <w:p w:rsidR="00A0233B" w:rsidRDefault="00A0233B" w:rsidP="00A023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Подготовила: Аксенова Е.А.</w:t>
      </w:r>
    </w:p>
    <w:p w:rsidR="00A0233B" w:rsidRDefault="00A0233B" w:rsidP="00A023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A0233B" w:rsidRDefault="00A0233B" w:rsidP="00A023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</w:t>
      </w:r>
    </w:p>
    <w:p w:rsidR="00A0233B" w:rsidRDefault="00A0233B" w:rsidP="00A023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2021 год.</w:t>
      </w: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пробудить познавательную активность детей; способствовать расширению кругозора, словарного запаса; развивать любознательность, смекалку; развивать коммуникативные навыки, эстетический вкус, навыки совместной творческой деятельности; формировать приемы творческого нестандартного мышления; воспитывать чувство гордости за свою Родину.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Подготовительная работа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в этом конкурсе принимают участие две или более команд мальчиков по 6-8 человек. Девочки выступают в роли ведущих, судей, оформителей и т. п. Детям сообщается тема конкурса, говорится об основном содержании задания. Учащиеся заранее подбирают название своей команды. Результаты фиксируются  в таблице, наилучший результат оценивается наименьшим количеством баллов.</w:t>
      </w:r>
    </w:p>
    <w:p w:rsidR="00A0233B" w:rsidRDefault="00A0233B" w:rsidP="00A0233B">
      <w:pPr>
        <w:shd w:val="clear" w:color="auto" w:fill="FFFFFF"/>
        <w:spacing w:after="0" w:line="210" w:lineRule="atLeast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1 ведущий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Сегодня не просто февральский день, сегодня особенный день. Мы собрались, чтобы поздравить наших мальчиков с Днем защитников Отечества!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Знаете ли вы, почему именно 23 февраля называют Днем защитников Отечества?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23 февраля 1918 года была образована Красная Армия. И этот день стал праздноваться как День рождения Красной Армии.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2 ведущий: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После образования СССР этот праздник переименовали в День Советской Армии. Позже его стали называть Днем Вооруженных Сил и Военно-Морского Флота. А сейчас 23 февраля – День защитников Отечества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Н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 всегда этот день был праздником мужчин. И сегодня мы славим защитников Отечества.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 ведущий: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Желаем всем вам стать сильными, смелыми, храбрыми, защищать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слабых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стать достойными представителями нашей Родины.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И сейчас вы можете проявить свою смелость, храбрость, находчивость и сплоченность.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1 ведущий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Мы напутствуем вас дружно –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Ждет того большой успех,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Кто, не дрогнув, если нужно,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Вступит в бой один за всех.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2 ведущий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Пусть жюри весь ход сражения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Б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ез промашки проследит,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Кто окажется дружнее –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Тот в бою и победит.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(Командам предлагается выбрать название и капитана)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br/>
      </w:r>
    </w:p>
    <w:p w:rsidR="00A0233B" w:rsidRDefault="00A0233B" w:rsidP="00A023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Конкурсная программа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 конкурс: Переноска снарядов.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Каждой команде необходимо как можно быстрее выполнить переноску гранаты (300-500гр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места старта до обруча, где находится второй снаряд ,поменять их местами забрать другой и передать следующему  поставив стоя на широкое основание  при передаче .Оценивается время выполнения, точность передачи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 конкурс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: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Полоса препятствий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 xml:space="preserve">Перед каждой командой расположена полоса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препятствий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состоящая из скамейки, двух матов, из 4-5 арок расположенных вдоль направления движения и конус обозначающий место разворота. Участникам необходимо по команде опустится на лежа на скамейку подтягиваясь руками за край скамейки добраться до матов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спустится на мат по 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пластунски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добрать до первой арки, встать пролезть под аркой гусиный шагом, достигнув последней оббежать конус вернуться по прямой. Оценивается время преодоления препятствий.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 конкурс: 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«Болото».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Каждой команде необходимо как можно быстрее выполнить перемещение по коридору обручей. Перепрыгивая  из обруча в обруч не промочив ноги. Обратно участники возвращаются бегом по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прямой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Оценивается время преодоления препятствий.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Каждый пропущенный обруч 3 штрафных к итоговому результату.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 конкурс: Переноска бойца.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Построившись парами и выполнив захват «табуретка»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ыполняют транспортировку пострадавшего до мед .части обозначенной конусом оставляют бойца обратно бегут раздельно эстафету передаёт последний из пары. 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Стартует следующая пара переносит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бойца обратно.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Оценивается время выполнения, точность передачи. В качестве бойца девочка.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 конкур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с: Радисты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Рядом с каждой командой на столе или скамейке в правильном порядке лежат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буквы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из которых  нужно напечатать слово на стене как можно быстрее.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 конкурс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 «Конкурс для капитанов».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Капитан  команды должен как можно быстрее забраться до конца шеста и обратно не нарушая технику безопасности. Оценивается время выполнения.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7 кон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урс: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Перетягивание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каната.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Команды выполняют </w:t>
      </w:r>
      <w:proofErr w:type="spell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перетягивание</w:t>
      </w:r>
      <w:proofErr w:type="spell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пока нога или другая часть тела не пересечёт линию обозначающую половину соперника.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Подведение итогов</w:t>
      </w:r>
      <w:proofErr w:type="gramStart"/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 :</w:t>
      </w:r>
      <w:proofErr w:type="gramEnd"/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  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 ведущий: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Дорогие мальчики, поздравляем вас с праздником. Желаем вам здоровья, хорошего настроения, крепкой дружбы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долгие года.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 ведущий: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Мы мальчишек поздравляем</w:t>
      </w:r>
      <w:proofErr w:type="gramStart"/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здоровья им желаем.</w:t>
      </w:r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 росли большими</w:t>
      </w:r>
      <w:proofErr w:type="gramStart"/>
      <w:r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отличниками были.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 ведущий</w:t>
      </w:r>
    </w:p>
    <w:p w:rsidR="00A0233B" w:rsidRDefault="00A0233B" w:rsidP="00A0233B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Всем спасибо за вниманье,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За задор и звонкий смех,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За азарт соревнованья,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  <w:t>Обеспечивший успех.</w:t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181818"/>
          <w:sz w:val="28"/>
          <w:szCs w:val="28"/>
          <w:lang w:eastAsia="ru-RU"/>
        </w:rPr>
        <w:br/>
      </w:r>
    </w:p>
    <w:p w:rsidR="00A0233B" w:rsidRDefault="00A0233B" w:rsidP="00A023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(Девочки дарят мальчикам подарки)</w:t>
      </w:r>
    </w:p>
    <w:p w:rsidR="00A0233B" w:rsidRDefault="00A0233B" w:rsidP="00A023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A0233B" w:rsidRDefault="00A0233B" w:rsidP="00A023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A0233B" w:rsidRDefault="00A0233B" w:rsidP="00A0233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0233B" w:rsidRDefault="00A0233B" w:rsidP="00A0233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0233B" w:rsidRDefault="00A0233B" w:rsidP="00A0233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0233B" w:rsidRDefault="00A0233B" w:rsidP="00A0233B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172A9" w:rsidRDefault="00A172A9"/>
    <w:sectPr w:rsidR="00A172A9" w:rsidSect="00A17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33B"/>
    <w:rsid w:val="00A0233B"/>
    <w:rsid w:val="00A1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2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3745</Characters>
  <Application>Microsoft Office Word</Application>
  <DocSecurity>0</DocSecurity>
  <Lines>31</Lines>
  <Paragraphs>8</Paragraphs>
  <ScaleCrop>false</ScaleCrop>
  <Company>Microsoft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3</cp:revision>
  <dcterms:created xsi:type="dcterms:W3CDTF">2022-01-24T04:32:00Z</dcterms:created>
  <dcterms:modified xsi:type="dcterms:W3CDTF">2022-01-24T04:32:00Z</dcterms:modified>
</cp:coreProperties>
</file>